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7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5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878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1寸照片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10"/>
          <w:szCs w:val="10"/>
        </w:rPr>
      </w:pPr>
    </w:p>
    <w:sectPr>
      <w:pgSz w:w="11906" w:h="16838"/>
      <w:pgMar w:top="1440" w:right="709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9FC"/>
    <w:rsid w:val="000019FC"/>
    <w:rsid w:val="00106D21"/>
    <w:rsid w:val="004C0292"/>
    <w:rsid w:val="004C7A28"/>
    <w:rsid w:val="004D3F16"/>
    <w:rsid w:val="004E4E03"/>
    <w:rsid w:val="004F71F4"/>
    <w:rsid w:val="00511E7B"/>
    <w:rsid w:val="00607C95"/>
    <w:rsid w:val="00685A6F"/>
    <w:rsid w:val="00794193"/>
    <w:rsid w:val="00871E39"/>
    <w:rsid w:val="00922599"/>
    <w:rsid w:val="00954A10"/>
    <w:rsid w:val="009C5D77"/>
    <w:rsid w:val="00A51C86"/>
    <w:rsid w:val="00B26128"/>
    <w:rsid w:val="00CA7211"/>
    <w:rsid w:val="00CF5F20"/>
    <w:rsid w:val="154F57B0"/>
    <w:rsid w:val="24B62F2C"/>
    <w:rsid w:val="356C155E"/>
    <w:rsid w:val="3EFD0382"/>
    <w:rsid w:val="4F5549D2"/>
    <w:rsid w:val="54885492"/>
    <w:rsid w:val="58347296"/>
    <w:rsid w:val="5A274FF6"/>
    <w:rsid w:val="694E30E9"/>
    <w:rsid w:val="6C7E555D"/>
    <w:rsid w:val="7F352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semiHidden/>
    <w:qFormat/>
    <w:uiPriority w:val="9"/>
    <w:rPr>
      <w:rFonts w:eastAsia="楷体" w:asciiTheme="majorHAnsi" w:hAnsiTheme="majorHAnsi" w:cstheme="majorBidi"/>
      <w:bCs/>
      <w:sz w:val="32"/>
      <w:szCs w:val="32"/>
    </w:rPr>
  </w:style>
  <w:style w:type="character" w:customStyle="1" w:styleId="13">
    <w:name w:val="标题 Char"/>
    <w:basedOn w:val="10"/>
    <w:link w:val="7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235</Words>
  <Characters>1341</Characters>
  <Lines>11</Lines>
  <Paragraphs>3</Paragraphs>
  <TotalTime>5</TotalTime>
  <ScaleCrop>false</ScaleCrop>
  <LinksUpToDate>false</LinksUpToDate>
  <CharactersWithSpaces>1573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2019-03-29T05:47:00Z</dcterms:created>
  <dc:creator>匿名用户</dc:creator>
  <cp:lastModifiedBy>渣渣蛋蛋</cp:lastModifiedBy>
  <dcterms:modified xsi:type="dcterms:W3CDTF">2020-02-27T08:51:43Z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